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6D2AD9" w:rsidRPr="002B18A8">
                              <w:rPr>
                                <w:b/>
                                <w:u w:val="single"/>
                              </w:rPr>
                              <w:t>Лот № КНГ/</w:t>
                            </w:r>
                            <w:r w:rsidR="002B18A8" w:rsidRPr="002B18A8">
                              <w:rPr>
                                <w:b/>
                                <w:u w:val="single"/>
                              </w:rPr>
                              <w:t>7.6</w:t>
                            </w:r>
                            <w:r w:rsidR="00E4769D" w:rsidRPr="002B18A8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9E66E2" w:rsidRDefault="00937BFC" w:rsidP="001C095F">
                            <w:pPr>
                              <w:spacing w:after="0" w:line="240" w:lineRule="auto"/>
                              <w:jc w:val="center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«Оказание услуг по зачистке резервуаров из-под нефти от донных отложений </w:t>
                            </w:r>
                            <w:r>
                              <w:rPr>
                                <w:rFonts w:ascii="Arial" w:hAnsi="Arial" w:cs="Arial"/>
                              </w:rPr>
                              <w:t>«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6D2AD9" w:rsidRPr="002B18A8">
                        <w:rPr>
                          <w:b/>
                          <w:u w:val="single"/>
                        </w:rPr>
                        <w:t>Лот № КНГ/</w:t>
                      </w:r>
                      <w:r w:rsidR="002B18A8" w:rsidRPr="002B18A8">
                        <w:rPr>
                          <w:b/>
                          <w:u w:val="single"/>
                        </w:rPr>
                        <w:t>7.6</w:t>
                      </w:r>
                      <w:r w:rsidR="00E4769D" w:rsidRPr="002B18A8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9E66E2" w:rsidRDefault="00937BFC" w:rsidP="001C095F">
                      <w:pPr>
                        <w:spacing w:after="0" w:line="240" w:lineRule="auto"/>
                        <w:jc w:val="center"/>
                        <w:rPr>
                          <w:rFonts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«Оказание услуг по зачистке резервуаров из-под нефти от донных отложений </w:t>
                      </w:r>
                      <w:r>
                        <w:rPr>
                          <w:rFonts w:ascii="Arial" w:hAnsi="Arial" w:cs="Arial"/>
                        </w:rPr>
                        <w:t>«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0D31C0"/>
    <w:rsid w:val="001C095F"/>
    <w:rsid w:val="001C16C4"/>
    <w:rsid w:val="00226A60"/>
    <w:rsid w:val="00255AEE"/>
    <w:rsid w:val="002B18A8"/>
    <w:rsid w:val="0037518E"/>
    <w:rsid w:val="00411FE6"/>
    <w:rsid w:val="004645B9"/>
    <w:rsid w:val="004974F3"/>
    <w:rsid w:val="004B60E6"/>
    <w:rsid w:val="005329C6"/>
    <w:rsid w:val="0053554B"/>
    <w:rsid w:val="00583BC8"/>
    <w:rsid w:val="005B7BF7"/>
    <w:rsid w:val="005F042E"/>
    <w:rsid w:val="006A4532"/>
    <w:rsid w:val="006D2AD9"/>
    <w:rsid w:val="00726F93"/>
    <w:rsid w:val="00757416"/>
    <w:rsid w:val="007D1910"/>
    <w:rsid w:val="007E0BA9"/>
    <w:rsid w:val="00814B03"/>
    <w:rsid w:val="00820D98"/>
    <w:rsid w:val="008210B5"/>
    <w:rsid w:val="00823C03"/>
    <w:rsid w:val="008301D0"/>
    <w:rsid w:val="008747A8"/>
    <w:rsid w:val="00937BFC"/>
    <w:rsid w:val="009E0C33"/>
    <w:rsid w:val="009E66E2"/>
    <w:rsid w:val="00A84267"/>
    <w:rsid w:val="00B043C2"/>
    <w:rsid w:val="00C354EB"/>
    <w:rsid w:val="00CA4F29"/>
    <w:rsid w:val="00CC08B1"/>
    <w:rsid w:val="00D00C6B"/>
    <w:rsid w:val="00D01BB4"/>
    <w:rsid w:val="00D166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54BD9"/>
    <w:rsid w:val="00EC458D"/>
    <w:rsid w:val="00EF6607"/>
    <w:rsid w:val="00F31D36"/>
    <w:rsid w:val="00F579D9"/>
    <w:rsid w:val="00FA2B31"/>
    <w:rsid w:val="00FC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Наумова Елена Владимировна</cp:lastModifiedBy>
  <cp:revision>32</cp:revision>
  <cp:lastPrinted>2015-10-21T07:40:00Z</cp:lastPrinted>
  <dcterms:created xsi:type="dcterms:W3CDTF">2014-09-11T03:08:00Z</dcterms:created>
  <dcterms:modified xsi:type="dcterms:W3CDTF">2016-04-14T02:12:00Z</dcterms:modified>
</cp:coreProperties>
</file>